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32439" w14:textId="035A24C4" w:rsidR="00734642" w:rsidRDefault="00192DBF" w:rsidP="00192DBF">
      <w:pPr>
        <w:jc w:val="center"/>
        <w:rPr>
          <w:b/>
          <w:sz w:val="36"/>
          <w:szCs w:val="36"/>
          <w:u w:val="single"/>
        </w:rPr>
      </w:pPr>
      <w:r w:rsidRPr="001A30A9">
        <w:rPr>
          <w:b/>
          <w:sz w:val="36"/>
          <w:szCs w:val="36"/>
          <w:u w:val="single"/>
        </w:rPr>
        <w:t>Acknowledgment of Risk and Release of Liability</w:t>
      </w:r>
    </w:p>
    <w:p w14:paraId="3441294D" w14:textId="7719589A" w:rsidR="001A30A9" w:rsidRPr="005D79E5" w:rsidRDefault="00EC2110" w:rsidP="001A30A9">
      <w:pPr>
        <w:rPr>
          <w:sz w:val="24"/>
          <w:szCs w:val="24"/>
        </w:rPr>
      </w:pPr>
      <w:r w:rsidRPr="005D79E5">
        <w:rPr>
          <w:sz w:val="24"/>
          <w:szCs w:val="24"/>
        </w:rPr>
        <w:t>Print Name (First, Middle, Last) _________________________________________</w:t>
      </w:r>
    </w:p>
    <w:p w14:paraId="226900E0" w14:textId="7450D5C9" w:rsidR="00EC2110" w:rsidRPr="005D79E5" w:rsidRDefault="00EC2110" w:rsidP="001A30A9">
      <w:pPr>
        <w:rPr>
          <w:sz w:val="24"/>
          <w:szCs w:val="24"/>
        </w:rPr>
      </w:pPr>
      <w:r w:rsidRPr="005D79E5">
        <w:rPr>
          <w:sz w:val="24"/>
          <w:szCs w:val="24"/>
        </w:rPr>
        <w:t>Date of Birth (Month, Day and Year _____________________________________</w:t>
      </w:r>
      <w:bookmarkStart w:id="0" w:name="_GoBack"/>
      <w:bookmarkEnd w:id="0"/>
    </w:p>
    <w:p w14:paraId="5C267F9F" w14:textId="788BBCE1" w:rsidR="00EC2110" w:rsidRPr="005D79E5" w:rsidRDefault="00DE1AAC" w:rsidP="001A30A9">
      <w:pPr>
        <w:rPr>
          <w:sz w:val="24"/>
          <w:szCs w:val="24"/>
        </w:rPr>
      </w:pPr>
      <w:r w:rsidRPr="005D79E5">
        <w:rPr>
          <w:sz w:val="24"/>
          <w:szCs w:val="24"/>
        </w:rPr>
        <w:t>This document pertains to the agreement between me, the undersigned and __________________________________________________________________</w:t>
      </w:r>
      <w:r w:rsidR="00730AE0" w:rsidRPr="005D79E5">
        <w:rPr>
          <w:sz w:val="24"/>
          <w:szCs w:val="24"/>
        </w:rPr>
        <w:t>,</w:t>
      </w:r>
    </w:p>
    <w:p w14:paraId="23DA0E48" w14:textId="4BA4BD36" w:rsidR="00730AE0" w:rsidRPr="005D79E5" w:rsidRDefault="00730AE0" w:rsidP="001A30A9">
      <w:pPr>
        <w:rPr>
          <w:sz w:val="24"/>
          <w:szCs w:val="24"/>
        </w:rPr>
      </w:pPr>
      <w:r w:rsidRPr="005D79E5">
        <w:rPr>
          <w:sz w:val="24"/>
          <w:szCs w:val="24"/>
        </w:rPr>
        <w:t>(hereby referred to as the releasee)</w:t>
      </w:r>
      <w:r w:rsidR="00855F82" w:rsidRPr="005D79E5">
        <w:rPr>
          <w:sz w:val="24"/>
          <w:szCs w:val="24"/>
        </w:rPr>
        <w:t>, that is the prerequisite for access and use of the equipment and facilities located at __________________________________</w:t>
      </w:r>
      <w:r w:rsidR="00F700D1" w:rsidRPr="005D79E5">
        <w:rPr>
          <w:sz w:val="24"/>
          <w:szCs w:val="24"/>
        </w:rPr>
        <w:t>.</w:t>
      </w:r>
    </w:p>
    <w:p w14:paraId="09FBB00A" w14:textId="179D26EF" w:rsidR="00F700D1" w:rsidRPr="005D79E5" w:rsidRDefault="00F700D1" w:rsidP="001A30A9">
      <w:pPr>
        <w:rPr>
          <w:sz w:val="24"/>
          <w:szCs w:val="24"/>
        </w:rPr>
      </w:pPr>
    </w:p>
    <w:p w14:paraId="02EB5441" w14:textId="7AD03F3D" w:rsidR="00F700D1" w:rsidRPr="005D79E5" w:rsidRDefault="00F700D1" w:rsidP="001A30A9">
      <w:pPr>
        <w:rPr>
          <w:sz w:val="24"/>
          <w:szCs w:val="24"/>
        </w:rPr>
      </w:pPr>
      <w:r w:rsidRPr="005D79E5">
        <w:rPr>
          <w:sz w:val="24"/>
          <w:szCs w:val="24"/>
        </w:rPr>
        <w:t xml:space="preserve">In consideration for receiving permission to access the facilities and make use of the related contents and equipment, I hereby release, waive, discharge and covenant not to sue the releasee from any and all liability, claims, demands, </w:t>
      </w:r>
      <w:r w:rsidR="008854A7" w:rsidRPr="005D79E5">
        <w:rPr>
          <w:sz w:val="24"/>
          <w:szCs w:val="24"/>
        </w:rPr>
        <w:t xml:space="preserve">actions and causes of action whatsoever arising out of or related to any loss, damage or injury, including death, that may be sustained by me, or any of the property belonging to </w:t>
      </w:r>
      <w:r w:rsidR="00952421" w:rsidRPr="005D79E5">
        <w:rPr>
          <w:sz w:val="24"/>
          <w:szCs w:val="24"/>
        </w:rPr>
        <w:t>me, whether causes by the negligence of the releasee or otherwise, while participating is such uses, or while in, on or upon the releasee’s premises.</w:t>
      </w:r>
    </w:p>
    <w:p w14:paraId="2216FD40" w14:textId="0CFA171E" w:rsidR="00952421" w:rsidRPr="005D79E5" w:rsidRDefault="00952421" w:rsidP="001A30A9">
      <w:pPr>
        <w:rPr>
          <w:sz w:val="24"/>
          <w:szCs w:val="24"/>
        </w:rPr>
      </w:pPr>
      <w:r w:rsidRPr="005D79E5">
        <w:rPr>
          <w:sz w:val="24"/>
          <w:szCs w:val="24"/>
        </w:rPr>
        <w:t>I am fully aware</w:t>
      </w:r>
      <w:r w:rsidR="00AF12E3" w:rsidRPr="005D79E5">
        <w:rPr>
          <w:sz w:val="24"/>
          <w:szCs w:val="24"/>
        </w:rPr>
        <w:t xml:space="preserve"> of the unusual risks involved and hazards connected with any kind of use of the </w:t>
      </w:r>
      <w:r w:rsidR="00254B23" w:rsidRPr="005D79E5">
        <w:rPr>
          <w:sz w:val="24"/>
          <w:szCs w:val="24"/>
        </w:rPr>
        <w:t>releasee’s facilities and equipment (i.e. machine tools, metalworking, woodworking</w:t>
      </w:r>
      <w:r w:rsidR="00B44C4F" w:rsidRPr="005D79E5">
        <w:rPr>
          <w:sz w:val="24"/>
          <w:szCs w:val="24"/>
        </w:rPr>
        <w:t>) and I hereby elect to voluntarily participate in said activity with full knowledge that said activity may be hazardous to me or my property.  I voluntarily assume full responsibility for any risk of loss, property damage or personal in</w:t>
      </w:r>
      <w:r w:rsidR="00414BC3" w:rsidRPr="005D79E5">
        <w:rPr>
          <w:sz w:val="24"/>
          <w:szCs w:val="24"/>
        </w:rPr>
        <w:t xml:space="preserve">jury, including death, which may be sustained by me, or any loss or damage to property, owned by me, as a result of </w:t>
      </w:r>
      <w:r w:rsidR="00CD36A4" w:rsidRPr="005D79E5">
        <w:rPr>
          <w:sz w:val="24"/>
          <w:szCs w:val="24"/>
        </w:rPr>
        <w:t>being engaged in such acti</w:t>
      </w:r>
      <w:r w:rsidR="00EC6665" w:rsidRPr="005D79E5">
        <w:rPr>
          <w:sz w:val="24"/>
          <w:szCs w:val="24"/>
        </w:rPr>
        <w:t>v</w:t>
      </w:r>
      <w:r w:rsidR="00CD36A4" w:rsidRPr="005D79E5">
        <w:rPr>
          <w:sz w:val="24"/>
          <w:szCs w:val="24"/>
        </w:rPr>
        <w:t>ity, whether caused by the negligence of the releasee or otherwise</w:t>
      </w:r>
      <w:r w:rsidR="00EC6665" w:rsidRPr="005D79E5">
        <w:rPr>
          <w:sz w:val="24"/>
          <w:szCs w:val="24"/>
        </w:rPr>
        <w:t xml:space="preserve">. </w:t>
      </w:r>
    </w:p>
    <w:p w14:paraId="7155861A" w14:textId="40A34740" w:rsidR="00EE086E" w:rsidRPr="005D79E5" w:rsidRDefault="00EE086E" w:rsidP="001A30A9">
      <w:pPr>
        <w:rPr>
          <w:sz w:val="24"/>
          <w:szCs w:val="24"/>
        </w:rPr>
      </w:pPr>
      <w:r w:rsidRPr="005D79E5">
        <w:rPr>
          <w:sz w:val="24"/>
          <w:szCs w:val="24"/>
        </w:rPr>
        <w:t>It is my express intent</w:t>
      </w:r>
      <w:r w:rsidR="00B37ACB" w:rsidRPr="005D79E5">
        <w:rPr>
          <w:sz w:val="24"/>
          <w:szCs w:val="24"/>
        </w:rPr>
        <w:t xml:space="preserve"> that this waiver of liability an</w:t>
      </w:r>
      <w:r w:rsidR="00233EB1" w:rsidRPr="005D79E5">
        <w:rPr>
          <w:sz w:val="24"/>
          <w:szCs w:val="24"/>
        </w:rPr>
        <w:t>d</w:t>
      </w:r>
      <w:r w:rsidR="00B37ACB" w:rsidRPr="005D79E5">
        <w:rPr>
          <w:sz w:val="24"/>
          <w:szCs w:val="24"/>
        </w:rPr>
        <w:t xml:space="preserve"> hold harmless agreement shall bind the members of my family and spouse, if I am alive, and my heirs, assigns and personal representative</w:t>
      </w:r>
      <w:r w:rsidR="0054719E" w:rsidRPr="005D79E5">
        <w:rPr>
          <w:sz w:val="24"/>
          <w:szCs w:val="24"/>
        </w:rPr>
        <w:t>, if I am deceased, and shall be deemed as a release</w:t>
      </w:r>
      <w:r w:rsidR="008B3586" w:rsidRPr="005D79E5">
        <w:rPr>
          <w:sz w:val="24"/>
          <w:szCs w:val="24"/>
        </w:rPr>
        <w:t>, waiver, and discharge and covenant not to sue the releasee.  I hereby further agree that this waiver of liability and hold harmless agreement stall be construed in accordance with the laws of the State of Michigan</w:t>
      </w:r>
      <w:r w:rsidR="00233EB1" w:rsidRPr="005D79E5">
        <w:rPr>
          <w:sz w:val="24"/>
          <w:szCs w:val="24"/>
        </w:rPr>
        <w:t>.</w:t>
      </w:r>
    </w:p>
    <w:p w14:paraId="52F149CD" w14:textId="1B69739D" w:rsidR="00233EB1" w:rsidRPr="005D79E5" w:rsidRDefault="00233EB1" w:rsidP="001A30A9">
      <w:pPr>
        <w:rPr>
          <w:sz w:val="24"/>
          <w:szCs w:val="24"/>
        </w:rPr>
      </w:pPr>
      <w:r w:rsidRPr="005D79E5">
        <w:rPr>
          <w:sz w:val="24"/>
          <w:szCs w:val="24"/>
        </w:rPr>
        <w:t xml:space="preserve">In signing this release, I acknowledge and represent that I have read the foregoing </w:t>
      </w:r>
      <w:r w:rsidRPr="005D79E5">
        <w:rPr>
          <w:sz w:val="24"/>
          <w:szCs w:val="24"/>
          <w:u w:val="single"/>
        </w:rPr>
        <w:t>Acknowledgement of Risk and Release of Liability</w:t>
      </w:r>
      <w:r w:rsidR="009134C7" w:rsidRPr="005D79E5">
        <w:rPr>
          <w:sz w:val="24"/>
          <w:szCs w:val="24"/>
        </w:rPr>
        <w:t>, understand it and sign it voluntarily as my own free act and deed; no oral representations, statements, or inducements, apart from the foregoing written agreement, have been made; I am at least eighteen (18) years of age and fully competent; and I execute this RELEASE for full, adequate and complete consideration, fully intending to be bound by the same.</w:t>
      </w:r>
    </w:p>
    <w:p w14:paraId="37851033" w14:textId="2CBED804" w:rsidR="009134C7" w:rsidRPr="005D79E5" w:rsidRDefault="009134C7" w:rsidP="001A30A9">
      <w:pPr>
        <w:rPr>
          <w:sz w:val="24"/>
          <w:szCs w:val="24"/>
        </w:rPr>
      </w:pPr>
      <w:r w:rsidRPr="005D79E5">
        <w:rPr>
          <w:sz w:val="24"/>
          <w:szCs w:val="24"/>
        </w:rPr>
        <w:t>Signature: _________________________________________________________</w:t>
      </w:r>
    </w:p>
    <w:p w14:paraId="13C5B7A2" w14:textId="609E1CAC" w:rsidR="009134C7" w:rsidRPr="005D79E5" w:rsidRDefault="009134C7" w:rsidP="001A30A9">
      <w:pPr>
        <w:rPr>
          <w:sz w:val="24"/>
          <w:szCs w:val="24"/>
        </w:rPr>
      </w:pPr>
      <w:r w:rsidRPr="005D79E5">
        <w:rPr>
          <w:sz w:val="24"/>
          <w:szCs w:val="24"/>
        </w:rPr>
        <w:t>(Signature of Parent or Guardian for members under 18)</w:t>
      </w:r>
    </w:p>
    <w:p w14:paraId="7A66963A" w14:textId="2D563E3B" w:rsidR="009134C7" w:rsidRPr="005D79E5" w:rsidRDefault="009134C7" w:rsidP="001A30A9">
      <w:pPr>
        <w:rPr>
          <w:sz w:val="24"/>
          <w:szCs w:val="24"/>
        </w:rPr>
      </w:pPr>
      <w:r w:rsidRPr="005D79E5">
        <w:rPr>
          <w:sz w:val="24"/>
          <w:szCs w:val="24"/>
        </w:rPr>
        <w:t>Date: ______________________________________________________________</w:t>
      </w:r>
    </w:p>
    <w:p w14:paraId="7A4E2CD6" w14:textId="77777777" w:rsidR="00EC6665" w:rsidRPr="005D79E5" w:rsidRDefault="00EC6665" w:rsidP="001A30A9">
      <w:pPr>
        <w:rPr>
          <w:sz w:val="24"/>
          <w:szCs w:val="24"/>
        </w:rPr>
      </w:pPr>
    </w:p>
    <w:p w14:paraId="1168A80E" w14:textId="77777777" w:rsidR="00730AE0" w:rsidRPr="005D79E5" w:rsidRDefault="00730AE0" w:rsidP="001A30A9">
      <w:pPr>
        <w:rPr>
          <w:sz w:val="24"/>
          <w:szCs w:val="24"/>
        </w:rPr>
      </w:pPr>
    </w:p>
    <w:sectPr w:rsidR="00730AE0" w:rsidRPr="005D79E5" w:rsidSect="005D79E5">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BF219" w14:textId="77777777" w:rsidR="000A6D3F" w:rsidRDefault="000A6D3F" w:rsidP="00F72D3A">
      <w:pPr>
        <w:spacing w:after="0" w:line="240" w:lineRule="auto"/>
      </w:pPr>
      <w:r>
        <w:separator/>
      </w:r>
    </w:p>
  </w:endnote>
  <w:endnote w:type="continuationSeparator" w:id="0">
    <w:p w14:paraId="4BDBAAC1" w14:textId="77777777" w:rsidR="000A6D3F" w:rsidRDefault="000A6D3F" w:rsidP="00F7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A1872" w14:textId="77777777" w:rsidR="00B61F28" w:rsidRDefault="00B61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5B81" w14:textId="77777777" w:rsidR="00B61F28" w:rsidRDefault="00B61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25CD" w14:textId="77777777" w:rsidR="00B61F28" w:rsidRDefault="00B61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14872" w14:textId="77777777" w:rsidR="000A6D3F" w:rsidRDefault="000A6D3F" w:rsidP="00F72D3A">
      <w:pPr>
        <w:spacing w:after="0" w:line="240" w:lineRule="auto"/>
      </w:pPr>
      <w:r>
        <w:separator/>
      </w:r>
    </w:p>
  </w:footnote>
  <w:footnote w:type="continuationSeparator" w:id="0">
    <w:p w14:paraId="101A00FE" w14:textId="77777777" w:rsidR="000A6D3F" w:rsidRDefault="000A6D3F" w:rsidP="00F72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4A23" w14:textId="77777777" w:rsidR="00B61F28" w:rsidRDefault="00B61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BA85" w14:textId="77777777" w:rsidR="00F72D3A" w:rsidRDefault="00F72D3A" w:rsidP="00F72D3A">
    <w:pPr>
      <w:pStyle w:val="Header"/>
      <w:jc w:val="center"/>
    </w:pPr>
    <w:r>
      <w:rPr>
        <w:noProof/>
      </w:rPr>
      <w:drawing>
        <wp:inline distT="0" distB="0" distL="0" distR="0" wp14:anchorId="09B25F2E" wp14:editId="1AFA23E2">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igan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D834" w14:textId="77777777" w:rsidR="00B61F28" w:rsidRDefault="00B61F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3A"/>
    <w:rsid w:val="000A6D3F"/>
    <w:rsid w:val="00192DBF"/>
    <w:rsid w:val="001A30A9"/>
    <w:rsid w:val="00230DEB"/>
    <w:rsid w:val="00233EB1"/>
    <w:rsid w:val="00254B23"/>
    <w:rsid w:val="00414BC3"/>
    <w:rsid w:val="0054719E"/>
    <w:rsid w:val="005D79E5"/>
    <w:rsid w:val="006B1124"/>
    <w:rsid w:val="00730AE0"/>
    <w:rsid w:val="00734642"/>
    <w:rsid w:val="00855F82"/>
    <w:rsid w:val="008854A7"/>
    <w:rsid w:val="008B3586"/>
    <w:rsid w:val="009134C7"/>
    <w:rsid w:val="00952421"/>
    <w:rsid w:val="00AF12E3"/>
    <w:rsid w:val="00B37ACB"/>
    <w:rsid w:val="00B44C4F"/>
    <w:rsid w:val="00B61F28"/>
    <w:rsid w:val="00CD36A4"/>
    <w:rsid w:val="00DE1AAC"/>
    <w:rsid w:val="00EC2110"/>
    <w:rsid w:val="00EC6665"/>
    <w:rsid w:val="00EE086E"/>
    <w:rsid w:val="00F700D1"/>
    <w:rsid w:val="00F7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E50E0"/>
  <w15:docId w15:val="{40FC7D7D-7144-49C9-A59C-EC3D8F57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D3A"/>
  </w:style>
  <w:style w:type="paragraph" w:styleId="Footer">
    <w:name w:val="footer"/>
    <w:basedOn w:val="Normal"/>
    <w:link w:val="FooterChar"/>
    <w:uiPriority w:val="99"/>
    <w:unhideWhenUsed/>
    <w:rsid w:val="00F72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D3A"/>
  </w:style>
  <w:style w:type="paragraph" w:styleId="BalloonText">
    <w:name w:val="Balloon Text"/>
    <w:basedOn w:val="Normal"/>
    <w:link w:val="BalloonTextChar"/>
    <w:uiPriority w:val="99"/>
    <w:semiHidden/>
    <w:unhideWhenUsed/>
    <w:rsid w:val="00F72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slaptop2</dc:creator>
  <cp:lastModifiedBy>Carrie Cervantes</cp:lastModifiedBy>
  <cp:revision>2</cp:revision>
  <dcterms:created xsi:type="dcterms:W3CDTF">2018-11-05T00:21:00Z</dcterms:created>
  <dcterms:modified xsi:type="dcterms:W3CDTF">2018-11-05T00:21:00Z</dcterms:modified>
</cp:coreProperties>
</file>